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ED" w:rsidRPr="003A64CB" w:rsidRDefault="009A12BE" w:rsidP="003A64CB">
      <w:pPr>
        <w:jc w:val="center"/>
        <w:rPr>
          <w:sz w:val="24"/>
        </w:rPr>
      </w:pPr>
      <w:r>
        <w:rPr>
          <w:sz w:val="24"/>
        </w:rPr>
        <w:t>日本材料学会九州</w:t>
      </w:r>
      <w:bookmarkStart w:id="0" w:name="_GoBack"/>
      <w:r w:rsidRPr="00FC4D13">
        <w:rPr>
          <w:sz w:val="24"/>
        </w:rPr>
        <w:t>支部（</w:t>
      </w:r>
      <w:r w:rsidRPr="00FC4D13">
        <w:rPr>
          <w:rFonts w:hint="eastAsia"/>
          <w:sz w:val="24"/>
        </w:rPr>
        <w:t>令和</w:t>
      </w:r>
      <w:r w:rsidR="00D853A3" w:rsidRPr="00FC4D13">
        <w:rPr>
          <w:rFonts w:hint="eastAsia"/>
          <w:sz w:val="24"/>
        </w:rPr>
        <w:t>２</w:t>
      </w:r>
      <w:r w:rsidR="003A64CB" w:rsidRPr="00FC4D13">
        <w:rPr>
          <w:sz w:val="24"/>
        </w:rPr>
        <w:t>年度）</w:t>
      </w:r>
      <w:r w:rsidR="003A64CB" w:rsidRPr="00FC4D13">
        <w:rPr>
          <w:rFonts w:hint="eastAsia"/>
          <w:sz w:val="24"/>
        </w:rPr>
        <w:t>Prof</w:t>
      </w:r>
      <w:bookmarkEnd w:id="0"/>
      <w:r w:rsidR="003A64CB" w:rsidRPr="003A64CB">
        <w:rPr>
          <w:rFonts w:hint="eastAsia"/>
          <w:sz w:val="24"/>
        </w:rPr>
        <w:t>essor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3A64CB" w:rsidRPr="003A64CB" w:rsidRDefault="003A64CB" w:rsidP="003A64CB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推薦業績の課題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2381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推薦要件</w:t>
            </w:r>
          </w:p>
          <w:p w:rsidR="003A64CB" w:rsidRDefault="003A64CB" w:rsidP="003A64CB">
            <w:pPr>
              <w:jc w:val="center"/>
            </w:pPr>
            <w:r>
              <w:t>（論文，支部講演会発表支部講習会，</w:t>
            </w:r>
            <w:r>
              <w:rPr>
                <w:rFonts w:hint="eastAsia"/>
              </w:rPr>
              <w:t>その他の業績を箇条書きでお書きください</w:t>
            </w:r>
            <w:r>
              <w:t>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推薦理由（推薦業績の表題，要件に合わせて，推薦理由の概略をお書きください）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84" w:rsidRDefault="004B4684" w:rsidP="00833648">
      <w:r>
        <w:separator/>
      </w:r>
    </w:p>
  </w:endnote>
  <w:endnote w:type="continuationSeparator" w:id="0">
    <w:p w:rsidR="004B4684" w:rsidRDefault="004B4684" w:rsidP="0083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84" w:rsidRDefault="004B4684" w:rsidP="00833648">
      <w:r>
        <w:separator/>
      </w:r>
    </w:p>
  </w:footnote>
  <w:footnote w:type="continuationSeparator" w:id="0">
    <w:p w:rsidR="004B4684" w:rsidRDefault="004B4684" w:rsidP="0083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CB"/>
    <w:rsid w:val="000801C9"/>
    <w:rsid w:val="003A64CB"/>
    <w:rsid w:val="004B4684"/>
    <w:rsid w:val="00744A1B"/>
    <w:rsid w:val="00833648"/>
    <w:rsid w:val="008F05F3"/>
    <w:rsid w:val="009A12BE"/>
    <w:rsid w:val="00BD52ED"/>
    <w:rsid w:val="00CA0F65"/>
    <w:rsid w:val="00D853A3"/>
    <w:rsid w:val="00DA3A3A"/>
    <w:rsid w:val="00F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2E2CDE-6E4A-416D-8C5D-2D1F6E51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648"/>
  </w:style>
  <w:style w:type="paragraph" w:styleId="a6">
    <w:name w:val="footer"/>
    <w:basedOn w:val="a"/>
    <w:link w:val="a7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Windows User</cp:lastModifiedBy>
  <cp:revision>6</cp:revision>
  <dcterms:created xsi:type="dcterms:W3CDTF">2018-09-26T01:45:00Z</dcterms:created>
  <dcterms:modified xsi:type="dcterms:W3CDTF">2020-09-29T02:35:00Z</dcterms:modified>
</cp:coreProperties>
</file>